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03-06/2021/2697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Владимир — г. Навашино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A7B77D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Владимир — г. Навашино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03-06/2021/2697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68B3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2021-07-12T10:08:00Z</dcterms:modified>
</cp:coreProperties>
</file>